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1E0" w:rsidRDefault="00915126">
      <w:r>
        <w:t>SSIS</w:t>
      </w:r>
    </w:p>
    <w:p w:rsidR="00915126" w:rsidRDefault="00915126">
      <w:proofErr w:type="spellStart"/>
      <w:r>
        <w:t>FactStrategyPlan</w:t>
      </w:r>
      <w:proofErr w:type="spellEnd"/>
    </w:p>
    <w:p w:rsidR="00915126" w:rsidRDefault="00915126">
      <w:r>
        <w:t>Screenshots:</w:t>
      </w:r>
    </w:p>
    <w:p w:rsidR="00915126" w:rsidRDefault="00915126">
      <w:r>
        <w:rPr>
          <w:noProof/>
        </w:rPr>
        <w:drawing>
          <wp:inline distT="0" distB="0" distL="0" distR="0" wp14:anchorId="0372EC5A" wp14:editId="58E1CB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>
      <w:pPr>
        <w:rPr>
          <w:noProof/>
        </w:rPr>
      </w:pPr>
      <w:proofErr w:type="spellStart"/>
      <w:r>
        <w:t>sql</w:t>
      </w:r>
      <w:proofErr w:type="spellEnd"/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B2C799" wp14:editId="736EB56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>
      <w:pPr>
        <w:rPr>
          <w:noProof/>
        </w:rPr>
      </w:pPr>
      <w:r>
        <w:rPr>
          <w:noProof/>
        </w:rPr>
        <w:lastRenderedPageBreak/>
        <w:t>mysql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546093" wp14:editId="28E4DBF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>
      <w:pPr>
        <w:rPr>
          <w:noProof/>
        </w:rPr>
      </w:pPr>
      <w:r>
        <w:rPr>
          <w:noProof/>
        </w:rPr>
        <w:t>oracle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482C71" wp14:editId="1F4FF82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>
      <w:r>
        <w:rPr>
          <w:noProof/>
        </w:rPr>
        <w:lastRenderedPageBreak/>
        <w:t>postgre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C9EC6C" wp14:editId="496DFEC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/>
    <w:p w:rsidR="00915126" w:rsidRDefault="00915126"/>
    <w:p w:rsidR="00915126" w:rsidRDefault="00915126"/>
    <w:p w:rsidR="00915126" w:rsidRDefault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>
      <w:proofErr w:type="spellStart"/>
      <w:r>
        <w:lastRenderedPageBreak/>
        <w:t>Fact</w:t>
      </w:r>
      <w:r>
        <w:t>SalesQuota</w:t>
      </w:r>
      <w:proofErr w:type="spellEnd"/>
    </w:p>
    <w:p w:rsidR="00915126" w:rsidRDefault="00915126" w:rsidP="00915126">
      <w:pPr>
        <w:rPr>
          <w:noProof/>
        </w:rPr>
      </w:pPr>
      <w:r>
        <w:t>Screenshots: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2F1727" wp14:editId="71322DD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t>Sql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8160F6" wp14:editId="5DFACAC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</w:p>
    <w:p w:rsidR="00915126" w:rsidRDefault="00915126" w:rsidP="00915126">
      <w:pPr>
        <w:rPr>
          <w:noProof/>
        </w:rPr>
      </w:pPr>
    </w:p>
    <w:p w:rsidR="00915126" w:rsidRDefault="00915126" w:rsidP="00915126">
      <w:pPr>
        <w:rPr>
          <w:noProof/>
        </w:rPr>
      </w:pPr>
      <w:r>
        <w:rPr>
          <w:noProof/>
        </w:rPr>
        <w:lastRenderedPageBreak/>
        <w:t>Mysql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A88F5B" wp14:editId="71CF8E1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t>Oracle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65164F" wp14:editId="24F7FD1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</w:p>
    <w:p w:rsidR="00915126" w:rsidRDefault="00915126" w:rsidP="00915126">
      <w:pPr>
        <w:rPr>
          <w:noProof/>
        </w:rPr>
      </w:pPr>
    </w:p>
    <w:p w:rsidR="00915126" w:rsidRDefault="00915126" w:rsidP="00915126">
      <w:pPr>
        <w:rPr>
          <w:noProof/>
        </w:rPr>
      </w:pPr>
    </w:p>
    <w:p w:rsidR="00915126" w:rsidRDefault="00915126" w:rsidP="00915126">
      <w:pPr>
        <w:rPr>
          <w:noProof/>
        </w:rPr>
      </w:pPr>
      <w:r>
        <w:rPr>
          <w:noProof/>
        </w:rPr>
        <w:lastRenderedPageBreak/>
        <w:t>postgre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B59312" wp14:editId="7B2269B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/>
    <w:p w:rsidR="00915126" w:rsidRDefault="00915126" w:rsidP="00915126">
      <w:proofErr w:type="spellStart"/>
      <w:r>
        <w:lastRenderedPageBreak/>
        <w:t>Fact</w:t>
      </w:r>
      <w:r>
        <w:t>Sales</w:t>
      </w:r>
      <w:proofErr w:type="spellEnd"/>
    </w:p>
    <w:p w:rsidR="00915126" w:rsidRDefault="00915126" w:rsidP="00915126">
      <w:pPr>
        <w:rPr>
          <w:noProof/>
        </w:rPr>
      </w:pPr>
      <w:r>
        <w:t>Screenshots: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763359" wp14:editId="06DCEFC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t>sql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A7B8B" wp14:editId="6895480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lastRenderedPageBreak/>
        <w:t>mysql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1FCBD8" wp14:editId="116EB99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t>oracle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10EF47" wp14:editId="0C88502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r>
        <w:rPr>
          <w:noProof/>
        </w:rPr>
        <w:lastRenderedPageBreak/>
        <w:t>postgre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2D00C" wp14:editId="7681575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/>
    <w:p w:rsidR="00915126" w:rsidRDefault="00915126"/>
    <w:p w:rsidR="00915126" w:rsidRDefault="00915126"/>
    <w:p w:rsidR="00915126" w:rsidRDefault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>
      <w:proofErr w:type="spellStart"/>
      <w:r>
        <w:lastRenderedPageBreak/>
        <w:t>Fact</w:t>
      </w:r>
      <w:r>
        <w:t>OnlineSales</w:t>
      </w:r>
      <w:proofErr w:type="spellEnd"/>
    </w:p>
    <w:p w:rsidR="00915126" w:rsidRDefault="00915126" w:rsidP="00915126">
      <w:pPr>
        <w:rPr>
          <w:noProof/>
        </w:rPr>
      </w:pPr>
      <w:r>
        <w:t>Screenshots: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A12D4E" wp14:editId="4790309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t>Sql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0E32E6" wp14:editId="63B450A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lastRenderedPageBreak/>
        <w:t>Mysql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73B401" wp14:editId="5876E26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drawing>
          <wp:inline distT="0" distB="0" distL="0" distR="0" wp14:anchorId="1C6C290F" wp14:editId="0C231CD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lastRenderedPageBreak/>
        <w:t>postgre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977EC7" wp14:editId="3185629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r>
        <w:rPr>
          <w:noProof/>
        </w:rPr>
        <w:drawing>
          <wp:inline distT="0" distB="0" distL="0" distR="0" wp14:anchorId="62A37FFC" wp14:editId="4473DA6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/>
    <w:p w:rsidR="00915126" w:rsidRDefault="00915126"/>
    <w:p w:rsidR="00915126" w:rsidRDefault="00915126"/>
    <w:p w:rsidR="00915126" w:rsidRDefault="00915126"/>
    <w:p w:rsidR="00915126" w:rsidRDefault="00915126" w:rsidP="00915126">
      <w:proofErr w:type="spellStart"/>
      <w:r>
        <w:lastRenderedPageBreak/>
        <w:t>Fact</w:t>
      </w:r>
      <w:r>
        <w:t>Inventory</w:t>
      </w:r>
      <w:proofErr w:type="spellEnd"/>
    </w:p>
    <w:p w:rsidR="00915126" w:rsidRDefault="00915126" w:rsidP="00915126">
      <w:pPr>
        <w:rPr>
          <w:noProof/>
        </w:rPr>
      </w:pPr>
      <w:r>
        <w:t>Screenshots: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9BB8AE" wp14:editId="680ED42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t>Sql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0FB99C" wp14:editId="013AA23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lastRenderedPageBreak/>
        <w:t>Mysql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D5B281" wp14:editId="7CD01E5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t>Oracle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08E8F" wp14:editId="4D4157A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>
      <w:pPr>
        <w:rPr>
          <w:noProof/>
        </w:rPr>
      </w:pPr>
      <w:r>
        <w:rPr>
          <w:noProof/>
        </w:rPr>
        <w:lastRenderedPageBreak/>
        <w:t>Postgre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055949" wp14:editId="79F2FD8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/>
    <w:p w:rsidR="00915126" w:rsidRDefault="00915126" w:rsidP="00915126">
      <w:r>
        <w:lastRenderedPageBreak/>
        <w:t>Counts:</w:t>
      </w:r>
      <w:r w:rsidRPr="0091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3BE3B2" wp14:editId="4168295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5126" w:rsidRDefault="00915126"/>
    <w:sectPr w:rsidR="009151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126"/>
    <w:rsid w:val="00074DA4"/>
    <w:rsid w:val="006A51E0"/>
    <w:rsid w:val="00915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2F0A0"/>
  <w15:chartTrackingRefBased/>
  <w15:docId w15:val="{5706C14B-1247-4399-A8F2-F7F99EC7F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16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simi</dc:creator>
  <cp:keywords/>
  <dc:description/>
  <cp:lastModifiedBy>simi</cp:lastModifiedBy>
  <cp:revision>1</cp:revision>
  <dcterms:created xsi:type="dcterms:W3CDTF">2017-08-10T23:14:00Z</dcterms:created>
  <dcterms:modified xsi:type="dcterms:W3CDTF">2017-08-10T23:28:00Z</dcterms:modified>
</cp:coreProperties>
</file>